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24734">
      <w:pPr>
        <w:pStyle w:val="2"/>
        <w:keepNext w:val="0"/>
        <w:keepLines w:val="0"/>
        <w:widowControl/>
        <w:suppressLineNumbers w:val="0"/>
        <w:rPr>
          <w:rFonts w:hint="default" w:ascii="Arial" w:hAnsi="Arial" w:cs="Arial"/>
        </w:rPr>
      </w:pPr>
      <w:bookmarkStart w:id="0" w:name="_GoBack"/>
      <w:r>
        <w:rPr>
          <w:rFonts w:hint="default" w:ascii="Arial" w:hAnsi="Arial" w:cs="Arial"/>
        </w:rPr>
        <w:t>ANMÄLAN FÖR PREMIUMMODELLER / PREMIUM MODEL REGISTRATION</w:t>
      </w:r>
    </w:p>
    <w:p w14:paraId="6F4ED80B">
      <w:pPr>
        <w:pStyle w:val="3"/>
        <w:keepNext w:val="0"/>
        <w:keepLines w:val="0"/>
        <w:widowControl/>
        <w:suppressLineNumbers w:val="0"/>
        <w:rPr>
          <w:rFonts w:hint="default" w:ascii="Arial" w:hAnsi="Arial" w:cs="Arial"/>
        </w:rPr>
      </w:pPr>
      <w:r>
        <w:rPr>
          <w:rFonts w:hint="default" w:ascii="Arial" w:hAnsi="Arial" w:cs="Arial"/>
        </w:rPr>
        <w:t>Personuppgifter / Personal Information</w:t>
      </w:r>
    </w:p>
    <w:p w14:paraId="1D69229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Är du intresserad av internationella uppdrag? / Are you interested in international assignments?</w:t>
      </w:r>
      <w:r>
        <w:rPr>
          <w:rFonts w:hint="default" w:ascii="Arial" w:hAnsi="Arial" w:cs="Arial"/>
        </w:rPr>
        <w:br w:type="textWrapping"/>
      </w:r>
      <w:r>
        <w:rPr>
          <w:rFonts w:hint="default" w:ascii="Arial" w:hAnsi="Arial" w:cs="Arial"/>
        </w:rPr>
        <w:t>□ Ja / Yes □ Nej / No</w:t>
      </w:r>
    </w:p>
    <w:p w14:paraId="5E55243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För- och efternamn / Full Name</w:t>
      </w:r>
    </w:p>
    <w:p w14:paraId="1F974BA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Födelsedatum / Date of Birth</w:t>
      </w:r>
    </w:p>
    <w:p w14:paraId="025DBC7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Adress / Address</w:t>
      </w:r>
    </w:p>
    <w:p w14:paraId="37C0449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Stad / City</w:t>
      </w:r>
    </w:p>
    <w:p w14:paraId="6C9289D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Land / Country</w:t>
      </w:r>
    </w:p>
    <w:p w14:paraId="5444A56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Mobiltelefon / Mobile Phone</w:t>
      </w:r>
    </w:p>
    <w:p w14:paraId="1BEA613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E-post / Email</w:t>
      </w:r>
    </w:p>
    <w:p w14:paraId="389772F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Facebook-profil / Facebook Profile</w:t>
      </w:r>
    </w:p>
    <w:p w14:paraId="0EC8C76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Instagram-profil / Instagram Profile</w:t>
      </w:r>
    </w:p>
    <w:p w14:paraId="57E5CED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TikTok-profil / TikTok Profile</w:t>
      </w:r>
    </w:p>
    <w:p w14:paraId="48EBA06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Antal följare på sociala medier / Number of Social Media Followers</w:t>
      </w:r>
    </w:p>
    <w:p w14:paraId="332F4A1D">
      <w:pPr>
        <w:pStyle w:val="3"/>
        <w:keepNext w:val="0"/>
        <w:keepLines w:val="0"/>
        <w:widowControl/>
        <w:suppressLineNumbers w:val="0"/>
        <w:rPr>
          <w:rFonts w:hint="default" w:ascii="Arial" w:hAnsi="Arial" w:cs="Arial"/>
        </w:rPr>
      </w:pPr>
      <w:r>
        <w:rPr>
          <w:rFonts w:hint="default" w:ascii="Arial" w:hAnsi="Arial" w:cs="Arial"/>
        </w:rPr>
        <w:t>Uppgifter som kommer att publiceras på agenturens webbplats / Information to be published publicly on the agency website</w:t>
      </w:r>
    </w:p>
    <w:p w14:paraId="41C2AB7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Stad / City</w:t>
      </w:r>
    </w:p>
    <w:p w14:paraId="1A3EECA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Födelseår / Year of Birth</w:t>
      </w:r>
    </w:p>
    <w:p w14:paraId="48F385F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Längd / Height</w:t>
      </w:r>
    </w:p>
    <w:p w14:paraId="50CFAEA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Vikt / Weight</w:t>
      </w:r>
    </w:p>
    <w:p w14:paraId="7B68033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Hårfärg / Hair Color</w:t>
      </w:r>
    </w:p>
    <w:p w14:paraId="48FF295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Ögonfärg / Eye Color</w:t>
      </w:r>
    </w:p>
    <w:p w14:paraId="02BA642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T-shirtstorlek / T-Shirt Size</w:t>
      </w:r>
    </w:p>
    <w:p w14:paraId="3571972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Jeansstorlek / Jeans Size</w:t>
      </w:r>
    </w:p>
    <w:p w14:paraId="23CD2E7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Klädstorlek / Dress Size</w:t>
      </w:r>
    </w:p>
    <w:p w14:paraId="0E98DAA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Skostorlek / Shoe Size</w:t>
      </w:r>
    </w:p>
    <w:p w14:paraId="1752E91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Språk du talar / Languages Spoken</w:t>
      </w:r>
    </w:p>
    <w:p w14:paraId="5C822A77">
      <w:pPr>
        <w:pStyle w:val="3"/>
        <w:keepNext w:val="0"/>
        <w:keepLines w:val="0"/>
        <w:widowControl/>
        <w:suppressLineNumbers w:val="0"/>
        <w:rPr>
          <w:rFonts w:hint="default" w:ascii="Arial" w:hAnsi="Arial" w:cs="Arial"/>
        </w:rPr>
      </w:pPr>
      <w:r>
        <w:rPr>
          <w:rFonts w:hint="default" w:ascii="Arial" w:hAnsi="Arial" w:cs="Arial"/>
        </w:rPr>
        <w:t>Modellkategorier / Modeling Categories</w:t>
      </w:r>
    </w:p>
    <w:p w14:paraId="4CD282C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Markera endast de kategorier som du är intresserad av att arbeta inom. / Select only the categories in which you are interested in working.</w:t>
      </w:r>
    </w:p>
    <w:p w14:paraId="74B88F2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för mode / Fashion Models</w:t>
      </w:r>
    </w:p>
    <w:p w14:paraId="74700E9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Catwalk- och haute couture-modeller / Runway &amp; High Fashion Models</w:t>
      </w:r>
    </w:p>
    <w:p w14:paraId="7EF9221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Redaktionella modeller och modemodeller för publikationer / Editorial Models</w:t>
      </w:r>
    </w:p>
    <w:p w14:paraId="7E95067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Kommersiella modeller / Commercial Models</w:t>
      </w:r>
    </w:p>
    <w:p w14:paraId="42C910A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Katalogmodeller / Catalog Models</w:t>
      </w:r>
    </w:p>
    <w:p w14:paraId="4EAFF9D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Lookbook-modeller för presentation av kollektioner / Lookbook Models</w:t>
      </w:r>
    </w:p>
    <w:p w14:paraId="55D4DCA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för e-handel / E-commerce Models</w:t>
      </w:r>
    </w:p>
    <w:p w14:paraId="45F5784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Skönhets- och kosmetikmodeller / Beauty Models</w:t>
      </w:r>
    </w:p>
    <w:p w14:paraId="0578BA7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Underklädesmodeller / Lingerie Models</w:t>
      </w:r>
    </w:p>
    <w:p w14:paraId="1B7F9AE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Badklädes- och bikinimodeller / Swimwear &amp; Bikini Models</w:t>
      </w:r>
    </w:p>
    <w:p w14:paraId="75BFB74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för kroppsdelar / Body Part Models</w:t>
      </w:r>
    </w:p>
    <w:p w14:paraId="2F2E47D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Fitnessmodeller / Fitness Models</w:t>
      </w:r>
    </w:p>
    <w:p w14:paraId="5ADE586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Sportmodeller / Sports Models</w:t>
      </w:r>
    </w:p>
    <w:p w14:paraId="580139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Atletiska modeller / Athletic Models</w:t>
      </w:r>
    </w:p>
    <w:p w14:paraId="488BDB3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Wellness- och hälsosamma livsstilsmodeller / Wellness Models</w:t>
      </w:r>
    </w:p>
    <w:p w14:paraId="6543020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Livsstilsmodeller för kampanjer / Lifestyle Models</w:t>
      </w:r>
    </w:p>
    <w:p w14:paraId="22F1F9E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size-modeller / Plus Size Models</w:t>
      </w:r>
    </w:p>
    <w:p w14:paraId="22C2B81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Petite-modeller / Petite Models</w:t>
      </w:r>
    </w:p>
    <w:p w14:paraId="4BF1C78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Mogna och seniora modeller / Mature &amp; Senior Models</w:t>
      </w:r>
    </w:p>
    <w:p w14:paraId="27F20C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Alternativa modeller / Alternative Models</w:t>
      </w:r>
    </w:p>
    <w:p w14:paraId="35C30D3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Karaktärsmodeller och modeller med ett särpräglat utseende / Character Models</w:t>
      </w:r>
    </w:p>
    <w:p w14:paraId="07AE164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Reklam- och promotionsmodeller / Promotional Models</w:t>
      </w:r>
    </w:p>
    <w:p w14:paraId="0BEC3EB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Värdinnor och eventmodeller / Hostess &amp; Event Models</w:t>
      </w:r>
    </w:p>
    <w:p w14:paraId="2031B44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för mässor och affärsutställningar / Trade Show Models</w:t>
      </w:r>
    </w:p>
    <w:p w14:paraId="75E3E32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Varumärkesambassadörer / Brand Ambassadors</w:t>
      </w:r>
    </w:p>
    <w:p w14:paraId="6D2FE7B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Varumärkesrepresentanter och talespersoner / Spokes Models</w:t>
      </w:r>
    </w:p>
    <w:p w14:paraId="42A1076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för röst- och speakerröster / Voice-over Models</w:t>
      </w:r>
    </w:p>
    <w:p w14:paraId="018ED5D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Talare och presentatörer / Speakers &amp; Presenters</w:t>
      </w:r>
    </w:p>
    <w:p w14:paraId="4A6A6926">
      <w:pPr>
        <w:pStyle w:val="3"/>
        <w:keepNext w:val="0"/>
        <w:keepLines w:val="0"/>
        <w:widowControl/>
        <w:suppressLineNumbers w:val="0"/>
        <w:rPr>
          <w:rFonts w:hint="default" w:ascii="Arial" w:hAnsi="Arial" w:cs="Arial"/>
        </w:rPr>
      </w:pPr>
      <w:r>
        <w:rPr>
          <w:rFonts w:hint="default" w:ascii="Arial" w:hAnsi="Arial" w:cs="Arial"/>
        </w:rPr>
        <w:t>Utbildning / Education</w:t>
      </w:r>
    </w:p>
    <w:p w14:paraId="3F1CC47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Avslutad gymnasieutbildning / Completed Secondary School</w:t>
      </w:r>
    </w:p>
    <w:p w14:paraId="489F939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Universitet / utbildningsinriktning / University / Field of Study</w:t>
      </w:r>
    </w:p>
    <w:p w14:paraId="359BB30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Nuvarande studiestatus / Current Student Status</w:t>
      </w:r>
    </w:p>
    <w:p w14:paraId="30BAC43B">
      <w:pPr>
        <w:pStyle w:val="3"/>
        <w:keepNext w:val="0"/>
        <w:keepLines w:val="0"/>
        <w:widowControl/>
        <w:suppressLineNumbers w:val="0"/>
        <w:rPr>
          <w:rFonts w:hint="default" w:ascii="Arial" w:hAnsi="Arial" w:cs="Arial"/>
        </w:rPr>
      </w:pPr>
      <w:r>
        <w:rPr>
          <w:rFonts w:hint="default" w:ascii="Arial" w:hAnsi="Arial" w:cs="Arial"/>
        </w:rPr>
        <w:t>Konfidentiella uppgifter – inte offentliga / Confidential Information – Not Public</w:t>
      </w:r>
    </w:p>
    <w:p w14:paraId="628C699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Har du ett giltigt hygienintyg? / Do you have a valid sanitary certificate?</w:t>
      </w:r>
      <w:r>
        <w:rPr>
          <w:rFonts w:hint="default" w:ascii="Arial" w:hAnsi="Arial" w:cs="Arial"/>
        </w:rPr>
        <w:br w:type="textWrapping"/>
      </w:r>
      <w:r>
        <w:rPr>
          <w:rFonts w:hint="default" w:ascii="Arial" w:hAnsi="Arial" w:cs="Arial"/>
        </w:rPr>
        <w:t>□ Ja / Yes □ Nej / No</w:t>
      </w:r>
    </w:p>
    <w:p w14:paraId="6483B99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Civilstånd / Marital Status</w:t>
      </w:r>
    </w:p>
    <w:p w14:paraId="6A4B6EE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Är du tillgänglig för uppdrag utanför din bostadsort? / Are you available for assignments outside your place of residence?</w:t>
      </w:r>
      <w:r>
        <w:rPr>
          <w:rFonts w:hint="default" w:ascii="Arial" w:hAnsi="Arial" w:cs="Arial"/>
        </w:rPr>
        <w:br w:type="textWrapping"/>
      </w:r>
      <w:r>
        <w:rPr>
          <w:rFonts w:hint="default" w:ascii="Arial" w:hAnsi="Arial" w:cs="Arial"/>
        </w:rPr>
        <w:t>□ Ja / Yes □ Nej / No</w:t>
      </w:r>
    </w:p>
    <w:p w14:paraId="2C1D271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Är du intresserad av att arbeta utomlands? / Are you interested in working abroad?</w:t>
      </w:r>
      <w:r>
        <w:rPr>
          <w:rFonts w:hint="default" w:ascii="Arial" w:hAnsi="Arial" w:cs="Arial"/>
        </w:rPr>
        <w:br w:type="textWrapping"/>
      </w:r>
      <w:r>
        <w:rPr>
          <w:rFonts w:hint="default" w:ascii="Arial" w:hAnsi="Arial" w:cs="Arial"/>
        </w:rPr>
        <w:t>□ Ja / Yes □ Nej / No</w:t>
      </w:r>
    </w:p>
    <w:p w14:paraId="5244034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Skulle du kunna tänka dig att medverka i TV- eller realityprojekt? / Would you participate in television or reality projects?</w:t>
      </w:r>
      <w:r>
        <w:rPr>
          <w:rFonts w:hint="default" w:ascii="Arial" w:hAnsi="Arial" w:cs="Arial"/>
        </w:rPr>
        <w:br w:type="textWrapping"/>
      </w:r>
      <w:r>
        <w:rPr>
          <w:rFonts w:hint="default" w:ascii="Arial" w:hAnsi="Arial" w:cs="Arial"/>
        </w:rPr>
        <w:t>□ Ja / Yes □ Nej / No</w:t>
      </w:r>
    </w:p>
    <w:p w14:paraId="2AB1B1D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Om ja, ange vilka typer av projekt: / If yes, please specify which types of projects:</w:t>
      </w:r>
    </w:p>
    <w:p w14:paraId="19C8DFDE">
      <w:pPr>
        <w:pStyle w:val="3"/>
        <w:keepNext w:val="0"/>
        <w:keepLines w:val="0"/>
        <w:widowControl/>
        <w:suppressLineNumbers w:val="0"/>
        <w:rPr>
          <w:rFonts w:hint="default" w:ascii="Arial" w:hAnsi="Arial" w:cs="Arial"/>
        </w:rPr>
      </w:pPr>
      <w:r>
        <w:rPr>
          <w:rFonts w:hint="default" w:ascii="Arial" w:hAnsi="Arial" w:cs="Arial"/>
        </w:rPr>
        <w:t>Samtycke / Consent</w:t>
      </w:r>
    </w:p>
    <w:p w14:paraId="7C0537E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Jag bekräftar att alla uppgifter som jag har lämnat är korrekta. / I confirm that all information provided is accurate.</w:t>
      </w:r>
    </w:p>
    <w:p w14:paraId="62F92C2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Jag samtycker till att Agency SNOB får använda mina fotografier och videomaterial i syfte att marknadsföra agenturen, presentera mig för kunder och publicera materialet på agenturens officiella webbplatser, samt att materialet får sparas i agenturens arkiv även efter att vårt samarbete har avslutats.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7533D6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Jag bekräftar att jag har tagit del av och förstått Agency SNOB allmänna villkor och godkänner att de tillämpas. / I confirm that I have read and understood the General Terms and Conditions of Agency SNOB and agree to their application.</w:t>
      </w:r>
    </w:p>
    <w:p w14:paraId="4934894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Allmänna villkor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2650F9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För- och efternamn / Full Name</w:t>
      </w:r>
    </w:p>
    <w:p w14:paraId="6AB0B27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Datum / Date</w:t>
      </w:r>
    </w:p>
    <w:p w14:paraId="74A1589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Underskrift / Signature</w:t>
      </w:r>
    </w:p>
    <w:p w14:paraId="0E534110">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E00BC"/>
    <w:multiLevelType w:val="multilevel"/>
    <w:tmpl w:val="8FFE00B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C365401"/>
    <w:multiLevelType w:val="multilevel"/>
    <w:tmpl w:val="9C36540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E8C8EF8"/>
    <w:multiLevelType w:val="multilevel"/>
    <w:tmpl w:val="BE8C8EF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26274A77"/>
    <w:multiLevelType w:val="multilevel"/>
    <w:tmpl w:val="26274A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A7C263C"/>
    <w:multiLevelType w:val="multilevel"/>
    <w:tmpl w:val="2A7C263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807BEBF"/>
    <w:multiLevelType w:val="multilevel"/>
    <w:tmpl w:val="3807BEB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292774"/>
    <w:rsid w:val="73292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2026-09-27T16:33:00Z</dcterms:created>
  <dc:creator>Administrator</dc:creator>
  <cp:lastModifiedBy>Milan Rakic Agency SNOB</cp:lastModifiedBy>
  <dcterms:modified xsi:type="dcterms:W3CDTF">2026-09-27T16:34:07Z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49A98D8208D74139B8A5E0145A69C469_11</vt:lpwstr>
  </property>
  <property fmtid="{D5CDD505-2E9C-101B-9397-08002B2CF9AE}" pid="4" name="KSOTemplateDocerSaveRecord">
    <vt:lpwstr>eyJoZGlkIjoiZGNmY2UwZTk3MjY4MTk3YjViNmRmZmQ0ZGI4NzE2NjQiLCJ1c2VySWQiOiIzNzI4NDYyMjMwMTE4In0=</vt:lpwstr>
  </property>
</Properties>
</file>